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1826"/>
        <w:gridCol w:w="3547"/>
        <w:gridCol w:w="2551"/>
      </w:tblGrid>
      <w:tr w:rsidR="00FC48F3" w:rsidRPr="00A05AA5" w:rsidTr="00A05AA5">
        <w:tc>
          <w:tcPr>
            <w:tcW w:w="9634" w:type="dxa"/>
            <w:gridSpan w:val="4"/>
          </w:tcPr>
          <w:p w:rsidR="00FC48F3" w:rsidRPr="00A05AA5" w:rsidRDefault="00D179F4" w:rsidP="0051198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05AA5">
              <w:rPr>
                <w:rFonts w:ascii="Times New Roman" w:hAnsi="Times New Roman"/>
                <w:sz w:val="32"/>
                <w:szCs w:val="32"/>
              </w:rPr>
              <w:t>График выездной вакцинации против бешенства (</w:t>
            </w:r>
            <w:r w:rsidRPr="00A05AA5">
              <w:rPr>
                <w:rFonts w:ascii="Times New Roman" w:hAnsi="Times New Roman"/>
                <w:sz w:val="32"/>
                <w:szCs w:val="32"/>
                <w:u w:val="single"/>
              </w:rPr>
              <w:t>на безвозмездной основе</w:t>
            </w:r>
            <w:r w:rsidRPr="00A05AA5">
              <w:rPr>
                <w:rFonts w:ascii="Times New Roman" w:hAnsi="Times New Roman"/>
                <w:sz w:val="32"/>
                <w:szCs w:val="32"/>
              </w:rPr>
              <w:t xml:space="preserve">) ветеринарными специалистами  БУВО «Воронежская городская станция по борьбе с болезнями животных» на </w:t>
            </w:r>
            <w:r w:rsidR="00613C62">
              <w:rPr>
                <w:rFonts w:ascii="Times New Roman" w:hAnsi="Times New Roman"/>
                <w:sz w:val="32"/>
                <w:szCs w:val="32"/>
              </w:rPr>
              <w:t>апрель</w:t>
            </w:r>
            <w:r w:rsidRPr="00A05AA5">
              <w:rPr>
                <w:rFonts w:ascii="Times New Roman" w:hAnsi="Times New Roman"/>
                <w:sz w:val="32"/>
                <w:szCs w:val="32"/>
              </w:rPr>
              <w:t xml:space="preserve"> 202</w:t>
            </w:r>
            <w:r w:rsidR="00511988">
              <w:rPr>
                <w:rFonts w:ascii="Times New Roman" w:hAnsi="Times New Roman"/>
                <w:sz w:val="32"/>
                <w:szCs w:val="32"/>
              </w:rPr>
              <w:t>5</w:t>
            </w:r>
            <w:r w:rsidRPr="00A05AA5">
              <w:rPr>
                <w:rFonts w:ascii="Times New Roman" w:hAnsi="Times New Roman"/>
                <w:sz w:val="32"/>
                <w:szCs w:val="32"/>
              </w:rPr>
              <w:t xml:space="preserve">г – </w:t>
            </w:r>
            <w:r w:rsidR="00613C62">
              <w:rPr>
                <w:rFonts w:ascii="Times New Roman" w:hAnsi="Times New Roman"/>
                <w:sz w:val="32"/>
                <w:szCs w:val="32"/>
              </w:rPr>
              <w:t>май 202</w:t>
            </w:r>
            <w:r w:rsidR="00511988">
              <w:rPr>
                <w:rFonts w:ascii="Times New Roman" w:hAnsi="Times New Roman"/>
                <w:sz w:val="32"/>
                <w:szCs w:val="32"/>
              </w:rPr>
              <w:t>5</w:t>
            </w:r>
            <w:r w:rsidRPr="00A05AA5">
              <w:rPr>
                <w:rFonts w:ascii="Times New Roman" w:hAnsi="Times New Roman"/>
                <w:sz w:val="32"/>
                <w:szCs w:val="32"/>
              </w:rPr>
              <w:t>г на территории г.Воронеж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26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Дата вакцинации</w:t>
            </w: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Пункт вакцинации</w:t>
            </w:r>
          </w:p>
        </w:tc>
        <w:tc>
          <w:tcPr>
            <w:tcW w:w="2551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Время вакцинации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Левобережный район</w:t>
            </w:r>
          </w:p>
        </w:tc>
        <w:tc>
          <w:tcPr>
            <w:tcW w:w="2551" w:type="dxa"/>
          </w:tcPr>
          <w:p w:rsidR="00D179F4" w:rsidRPr="00A05AA5" w:rsidRDefault="00CB37E0" w:rsidP="00A05AA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sz w:val="26"/>
                <w:szCs w:val="26"/>
              </w:rPr>
              <w:t>Тел. 2263781</w:t>
            </w:r>
          </w:p>
          <w:p w:rsidR="00CB37E0" w:rsidRPr="00A05AA5" w:rsidRDefault="00CB37E0" w:rsidP="00A05AA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sz w:val="26"/>
                <w:szCs w:val="26"/>
              </w:rPr>
              <w:t>Тел.2226045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26" w:type="dxa"/>
          </w:tcPr>
          <w:p w:rsidR="00D179F4" w:rsidRPr="00A05AA5" w:rsidRDefault="008D798A" w:rsidP="00FA79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A7947">
              <w:rPr>
                <w:rFonts w:ascii="Times New Roman" w:hAnsi="Times New Roman"/>
                <w:sz w:val="26"/>
                <w:szCs w:val="26"/>
              </w:rPr>
              <w:t>4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.05.202</w:t>
            </w:r>
            <w:r w:rsidR="00FA794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Пер. Новохоперский, 28а</w:t>
            </w:r>
          </w:p>
        </w:tc>
        <w:tc>
          <w:tcPr>
            <w:tcW w:w="2551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17.00-18.00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26" w:type="dxa"/>
          </w:tcPr>
          <w:p w:rsidR="00D179F4" w:rsidRPr="00A05AA5" w:rsidRDefault="008D798A" w:rsidP="00FA79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A7947">
              <w:rPr>
                <w:rFonts w:ascii="Times New Roman" w:hAnsi="Times New Roman"/>
                <w:sz w:val="26"/>
                <w:szCs w:val="26"/>
              </w:rPr>
              <w:t>5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.05.202</w:t>
            </w:r>
            <w:r w:rsidR="00FA794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Алексеевка, ул. Просторная (возле магазина)</w:t>
            </w:r>
          </w:p>
        </w:tc>
        <w:tc>
          <w:tcPr>
            <w:tcW w:w="2551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17.00-18.00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26" w:type="dxa"/>
          </w:tcPr>
          <w:p w:rsidR="00D179F4" w:rsidRPr="00A05AA5" w:rsidRDefault="00D179F4" w:rsidP="00FA7947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2</w:t>
            </w:r>
            <w:r w:rsidR="00FA7947">
              <w:rPr>
                <w:rFonts w:ascii="Times New Roman" w:hAnsi="Times New Roman"/>
                <w:sz w:val="26"/>
                <w:szCs w:val="26"/>
              </w:rPr>
              <w:t>1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.05.202</w:t>
            </w:r>
            <w:r w:rsidR="00FA794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5AA5">
              <w:rPr>
                <w:rFonts w:ascii="Times New Roman" w:hAnsi="Times New Roman"/>
                <w:sz w:val="26"/>
                <w:szCs w:val="26"/>
              </w:rPr>
              <w:t>Песчановка</w:t>
            </w:r>
            <w:proofErr w:type="spellEnd"/>
            <w:r w:rsidRPr="00A05AA5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A05AA5">
              <w:rPr>
                <w:rFonts w:ascii="Times New Roman" w:hAnsi="Times New Roman"/>
                <w:sz w:val="26"/>
                <w:szCs w:val="26"/>
              </w:rPr>
              <w:t>Саврасова</w:t>
            </w:r>
            <w:proofErr w:type="spellEnd"/>
            <w:r w:rsidRPr="00A05AA5">
              <w:rPr>
                <w:rFonts w:ascii="Times New Roman" w:hAnsi="Times New Roman"/>
                <w:sz w:val="26"/>
                <w:szCs w:val="26"/>
              </w:rPr>
              <w:t xml:space="preserve"> (Шлаковый магазин)</w:t>
            </w:r>
          </w:p>
        </w:tc>
        <w:tc>
          <w:tcPr>
            <w:tcW w:w="2551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16.00-18.00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26" w:type="dxa"/>
          </w:tcPr>
          <w:p w:rsidR="00D179F4" w:rsidRPr="00A05AA5" w:rsidRDefault="008D798A" w:rsidP="00FA79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FA7947">
              <w:rPr>
                <w:rFonts w:ascii="Times New Roman" w:hAnsi="Times New Roman"/>
                <w:sz w:val="26"/>
                <w:szCs w:val="26"/>
              </w:rPr>
              <w:t>2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.05.202</w:t>
            </w:r>
            <w:r w:rsidR="00FA794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ВАИ ул. Циолковского, 159</w:t>
            </w:r>
          </w:p>
        </w:tc>
        <w:tc>
          <w:tcPr>
            <w:tcW w:w="2551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16.00-18.00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proofErr w:type="spellStart"/>
            <w:r w:rsidRPr="00A05AA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Мкр</w:t>
            </w:r>
            <w:proofErr w:type="spellEnd"/>
            <w:r w:rsidRPr="00A05AA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. </w:t>
            </w:r>
            <w:proofErr w:type="spellStart"/>
            <w:r w:rsidRPr="00A05AA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Масловка</w:t>
            </w:r>
            <w:proofErr w:type="spellEnd"/>
          </w:p>
        </w:tc>
        <w:tc>
          <w:tcPr>
            <w:tcW w:w="2551" w:type="dxa"/>
          </w:tcPr>
          <w:p w:rsidR="00D179F4" w:rsidRPr="00A05AA5" w:rsidRDefault="00CB37E0" w:rsidP="00A05AA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sz w:val="26"/>
                <w:szCs w:val="26"/>
              </w:rPr>
              <w:t>Тел. 2292119</w:t>
            </w:r>
          </w:p>
          <w:p w:rsidR="00CB37E0" w:rsidRPr="00A05AA5" w:rsidRDefault="00CB37E0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sz w:val="26"/>
                <w:szCs w:val="26"/>
              </w:rPr>
              <w:t>Тел.2226045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26" w:type="dxa"/>
          </w:tcPr>
          <w:p w:rsidR="00D179F4" w:rsidRPr="00A05AA5" w:rsidRDefault="008D798A" w:rsidP="006765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16.04.202</w:t>
            </w:r>
            <w:r w:rsidR="0067656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8D798A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 xml:space="preserve">Ул. Горняков, </w:t>
            </w:r>
          </w:p>
          <w:p w:rsidR="00D179F4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ул. Солдатское поле</w:t>
            </w:r>
          </w:p>
          <w:p w:rsidR="008D798A" w:rsidRPr="00A05AA5" w:rsidRDefault="008D798A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ул.Сказочная (около детской площадки)</w:t>
            </w:r>
          </w:p>
        </w:tc>
        <w:tc>
          <w:tcPr>
            <w:tcW w:w="2551" w:type="dxa"/>
          </w:tcPr>
          <w:p w:rsidR="00D179F4" w:rsidRDefault="008D798A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10.00-11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8D798A" w:rsidRDefault="008D798A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11.00-12.00</w:t>
            </w:r>
          </w:p>
          <w:p w:rsidR="008D798A" w:rsidRPr="00A05AA5" w:rsidRDefault="008D798A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13.00-14.00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281F0E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26" w:type="dxa"/>
          </w:tcPr>
          <w:p w:rsidR="00D179F4" w:rsidRPr="00A05AA5" w:rsidRDefault="00F44336" w:rsidP="00F443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.04.202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5AA5">
              <w:rPr>
                <w:rFonts w:ascii="Times New Roman" w:hAnsi="Times New Roman"/>
                <w:sz w:val="26"/>
                <w:szCs w:val="26"/>
              </w:rPr>
              <w:t>Семилукские</w:t>
            </w:r>
            <w:proofErr w:type="spellEnd"/>
            <w:r w:rsidRPr="00A05AA5">
              <w:rPr>
                <w:rFonts w:ascii="Times New Roman" w:hAnsi="Times New Roman"/>
                <w:sz w:val="26"/>
                <w:szCs w:val="26"/>
              </w:rPr>
              <w:t xml:space="preserve"> выселки, магазин</w:t>
            </w:r>
          </w:p>
        </w:tc>
        <w:tc>
          <w:tcPr>
            <w:tcW w:w="2551" w:type="dxa"/>
          </w:tcPr>
          <w:p w:rsidR="00D179F4" w:rsidRPr="00A05AA5" w:rsidRDefault="008D798A" w:rsidP="008D79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/>
                <w:sz w:val="26"/>
                <w:szCs w:val="26"/>
              </w:rPr>
              <w:t>3.0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281F0E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26" w:type="dxa"/>
          </w:tcPr>
          <w:p w:rsidR="00D179F4" w:rsidRPr="00A05AA5" w:rsidRDefault="005E55D0" w:rsidP="00F443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F44336">
              <w:rPr>
                <w:rFonts w:ascii="Times New Roman" w:hAnsi="Times New Roman"/>
                <w:sz w:val="26"/>
                <w:szCs w:val="26"/>
              </w:rPr>
              <w:t>5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.04.202</w:t>
            </w:r>
            <w:r w:rsidR="00F4433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Default="00D179F4" w:rsidP="001E06A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5AA5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A05AA5">
              <w:rPr>
                <w:rFonts w:ascii="Times New Roman" w:hAnsi="Times New Roman"/>
                <w:sz w:val="26"/>
                <w:szCs w:val="26"/>
              </w:rPr>
              <w:t>. Никольское</w:t>
            </w:r>
            <w:r w:rsidR="001E06A7">
              <w:rPr>
                <w:rFonts w:ascii="Times New Roman" w:hAnsi="Times New Roman"/>
                <w:sz w:val="26"/>
                <w:szCs w:val="26"/>
              </w:rPr>
              <w:t xml:space="preserve"> верхнее</w:t>
            </w:r>
          </w:p>
          <w:p w:rsidR="001E06A7" w:rsidRPr="00A05AA5" w:rsidRDefault="001E06A7" w:rsidP="001E06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нижнее</w:t>
            </w:r>
          </w:p>
        </w:tc>
        <w:tc>
          <w:tcPr>
            <w:tcW w:w="2551" w:type="dxa"/>
          </w:tcPr>
          <w:p w:rsidR="00D179F4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10.00-12.00</w:t>
            </w:r>
          </w:p>
          <w:p w:rsidR="001E06A7" w:rsidRPr="00A05AA5" w:rsidRDefault="001E06A7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</w:tc>
      </w:tr>
      <w:tr w:rsidR="00281F0E" w:rsidRPr="00A05AA5" w:rsidTr="00A05AA5">
        <w:tc>
          <w:tcPr>
            <w:tcW w:w="1710" w:type="dxa"/>
          </w:tcPr>
          <w:p w:rsidR="00281F0E" w:rsidRPr="00A05AA5" w:rsidRDefault="00281F0E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26" w:type="dxa"/>
          </w:tcPr>
          <w:p w:rsidR="00281F0E" w:rsidRDefault="00281F0E" w:rsidP="00F443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28.04.2025</w:t>
            </w:r>
          </w:p>
        </w:tc>
        <w:tc>
          <w:tcPr>
            <w:tcW w:w="3547" w:type="dxa"/>
          </w:tcPr>
          <w:p w:rsidR="00281F0E" w:rsidRPr="00A05AA5" w:rsidRDefault="00281F0E" w:rsidP="001E06A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5AA5">
              <w:rPr>
                <w:rFonts w:ascii="Times New Roman" w:hAnsi="Times New Roman"/>
                <w:sz w:val="26"/>
                <w:szCs w:val="26"/>
              </w:rPr>
              <w:t>Таврово</w:t>
            </w:r>
            <w:proofErr w:type="spellEnd"/>
            <w:r w:rsidRPr="00A05AA5">
              <w:rPr>
                <w:rFonts w:ascii="Times New Roman" w:hAnsi="Times New Roman"/>
                <w:sz w:val="26"/>
                <w:szCs w:val="26"/>
              </w:rPr>
              <w:t>, ул. Петровская, 23, почта, магазин</w:t>
            </w:r>
          </w:p>
        </w:tc>
        <w:tc>
          <w:tcPr>
            <w:tcW w:w="2551" w:type="dxa"/>
          </w:tcPr>
          <w:p w:rsidR="00281F0E" w:rsidRPr="00A05AA5" w:rsidRDefault="00281F0E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13.00-14.00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proofErr w:type="spellStart"/>
            <w:r w:rsidRPr="00A05AA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Мкр</w:t>
            </w:r>
            <w:proofErr w:type="spellEnd"/>
            <w:r w:rsidRPr="00A05AA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 Сомово</w:t>
            </w:r>
          </w:p>
        </w:tc>
        <w:tc>
          <w:tcPr>
            <w:tcW w:w="2551" w:type="dxa"/>
          </w:tcPr>
          <w:p w:rsidR="00D179F4" w:rsidRPr="00A05AA5" w:rsidRDefault="00CB37E0" w:rsidP="00A05AA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sz w:val="26"/>
                <w:szCs w:val="26"/>
              </w:rPr>
              <w:t>Тел. 2274686</w:t>
            </w:r>
          </w:p>
          <w:p w:rsidR="00CB37E0" w:rsidRPr="00A05AA5" w:rsidRDefault="00CB37E0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sz w:val="26"/>
                <w:szCs w:val="26"/>
              </w:rPr>
              <w:t>Тел.2226045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26" w:type="dxa"/>
          </w:tcPr>
          <w:p w:rsidR="00D179F4" w:rsidRPr="00A05AA5" w:rsidRDefault="00FA7947" w:rsidP="00FA79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 w:rsidR="0017631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 xml:space="preserve">Ул. Дубовая, 8, отдел по развитию </w:t>
            </w:r>
            <w:proofErr w:type="spellStart"/>
            <w:r w:rsidRPr="00A05AA5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A05AA5">
              <w:rPr>
                <w:rFonts w:ascii="Times New Roman" w:hAnsi="Times New Roman"/>
                <w:sz w:val="26"/>
                <w:szCs w:val="26"/>
              </w:rPr>
              <w:t>. Сомово</w:t>
            </w:r>
          </w:p>
        </w:tc>
        <w:tc>
          <w:tcPr>
            <w:tcW w:w="2551" w:type="dxa"/>
          </w:tcPr>
          <w:p w:rsidR="00D179F4" w:rsidRPr="00A05AA5" w:rsidRDefault="00D179F4" w:rsidP="005D0AFA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09.00-1</w:t>
            </w:r>
            <w:r w:rsidR="005D0AFA">
              <w:rPr>
                <w:rFonts w:ascii="Times New Roman" w:hAnsi="Times New Roman"/>
                <w:sz w:val="26"/>
                <w:szCs w:val="26"/>
              </w:rPr>
              <w:t>0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 w:rsidR="005D0AFA">
              <w:rPr>
                <w:rFonts w:ascii="Times New Roman" w:hAnsi="Times New Roman"/>
                <w:sz w:val="26"/>
                <w:szCs w:val="26"/>
              </w:rPr>
              <w:t>3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26" w:type="dxa"/>
          </w:tcPr>
          <w:p w:rsidR="00D179F4" w:rsidRPr="00A05AA5" w:rsidRDefault="00FA7947" w:rsidP="00FA79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 w:rsidR="0017631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Ул. Конституции, д. 7, ДК «Восток»</w:t>
            </w:r>
          </w:p>
        </w:tc>
        <w:tc>
          <w:tcPr>
            <w:tcW w:w="2551" w:type="dxa"/>
          </w:tcPr>
          <w:p w:rsidR="00D179F4" w:rsidRPr="00A05AA5" w:rsidRDefault="005D0AFA" w:rsidP="005D0A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826" w:type="dxa"/>
          </w:tcPr>
          <w:p w:rsidR="00D179F4" w:rsidRPr="00A05AA5" w:rsidRDefault="00453BA4" w:rsidP="00453BA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176310"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 w:rsidR="0017631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176310" w:rsidRPr="00A05AA5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176310" w:rsidP="00A05AA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5AA5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A05AA5">
              <w:rPr>
                <w:rFonts w:ascii="Times New Roman" w:hAnsi="Times New Roman"/>
                <w:sz w:val="26"/>
                <w:szCs w:val="26"/>
              </w:rPr>
              <w:t>. Боровое, ул. Ф. Тютчева</w:t>
            </w:r>
            <w:r>
              <w:rPr>
                <w:rFonts w:ascii="Times New Roman" w:hAnsi="Times New Roman"/>
                <w:sz w:val="26"/>
                <w:szCs w:val="26"/>
              </w:rPr>
              <w:t>, д.93</w:t>
            </w:r>
            <w:r w:rsidR="00586CDC">
              <w:rPr>
                <w:rFonts w:ascii="Times New Roman" w:hAnsi="Times New Roman"/>
                <w:sz w:val="26"/>
                <w:szCs w:val="26"/>
              </w:rPr>
              <w:t xml:space="preserve">/2-93/3 </w:t>
            </w:r>
            <w:r>
              <w:rPr>
                <w:rFonts w:ascii="Times New Roman" w:hAnsi="Times New Roman"/>
                <w:sz w:val="26"/>
                <w:szCs w:val="26"/>
              </w:rPr>
              <w:t>(Аллея)</w:t>
            </w:r>
          </w:p>
        </w:tc>
        <w:tc>
          <w:tcPr>
            <w:tcW w:w="2551" w:type="dxa"/>
          </w:tcPr>
          <w:p w:rsidR="00D179F4" w:rsidRPr="00A05AA5" w:rsidRDefault="00176310" w:rsidP="005D1322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0-16.00</w:t>
            </w:r>
          </w:p>
        </w:tc>
      </w:tr>
      <w:tr w:rsidR="00176310" w:rsidRPr="00A05AA5" w:rsidTr="00A05AA5">
        <w:tc>
          <w:tcPr>
            <w:tcW w:w="1710" w:type="dxa"/>
          </w:tcPr>
          <w:p w:rsidR="00176310" w:rsidRPr="00A05AA5" w:rsidRDefault="00176310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26" w:type="dxa"/>
          </w:tcPr>
          <w:p w:rsidR="00176310" w:rsidRDefault="00586CDC" w:rsidP="00453BA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53BA4">
              <w:rPr>
                <w:rFonts w:ascii="Times New Roman" w:hAnsi="Times New Roman"/>
                <w:sz w:val="26"/>
                <w:szCs w:val="26"/>
              </w:rPr>
              <w:t>4</w:t>
            </w:r>
            <w:r w:rsidR="00176310"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453BA4">
              <w:rPr>
                <w:rFonts w:ascii="Times New Roman" w:hAnsi="Times New Roman"/>
                <w:sz w:val="26"/>
                <w:szCs w:val="26"/>
              </w:rPr>
              <w:t>4</w:t>
            </w:r>
            <w:r w:rsidR="00176310" w:rsidRPr="00A05AA5">
              <w:rPr>
                <w:rFonts w:ascii="Times New Roman" w:hAnsi="Times New Roman"/>
                <w:sz w:val="26"/>
                <w:szCs w:val="26"/>
              </w:rPr>
              <w:t>.202</w:t>
            </w:r>
            <w:r w:rsidR="00453BA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176310" w:rsidRPr="00A05AA5" w:rsidRDefault="00176310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Ул. Садовая, 20 (Полыновка)</w:t>
            </w:r>
          </w:p>
        </w:tc>
        <w:tc>
          <w:tcPr>
            <w:tcW w:w="2551" w:type="dxa"/>
          </w:tcPr>
          <w:p w:rsidR="00176310" w:rsidRDefault="00586CDC" w:rsidP="005D13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10:00-11:00</w:t>
            </w:r>
          </w:p>
        </w:tc>
      </w:tr>
      <w:tr w:rsidR="006A465D" w:rsidRPr="00A05AA5" w:rsidTr="00A05AA5">
        <w:tc>
          <w:tcPr>
            <w:tcW w:w="1710" w:type="dxa"/>
          </w:tcPr>
          <w:p w:rsidR="006A465D" w:rsidRPr="00A05AA5" w:rsidRDefault="006A465D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26" w:type="dxa"/>
          </w:tcPr>
          <w:p w:rsidR="006A465D" w:rsidRPr="00A05AA5" w:rsidRDefault="00586CDC" w:rsidP="00453BA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53BA4">
              <w:rPr>
                <w:rFonts w:ascii="Times New Roman" w:hAnsi="Times New Roman"/>
                <w:sz w:val="26"/>
                <w:szCs w:val="26"/>
              </w:rPr>
              <w:t>4</w:t>
            </w:r>
            <w:r w:rsidR="005D132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453BA4">
              <w:rPr>
                <w:rFonts w:ascii="Times New Roman" w:hAnsi="Times New Roman"/>
                <w:sz w:val="26"/>
                <w:szCs w:val="26"/>
              </w:rPr>
              <w:t>4</w:t>
            </w:r>
            <w:r w:rsidR="005D1322">
              <w:rPr>
                <w:rFonts w:ascii="Times New Roman" w:hAnsi="Times New Roman"/>
                <w:sz w:val="26"/>
                <w:szCs w:val="26"/>
              </w:rPr>
              <w:t>.202</w:t>
            </w:r>
            <w:r w:rsidR="00453BA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6A465D" w:rsidRPr="00A05AA5" w:rsidRDefault="005D1322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Репненская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д.80 (у старой администрации)</w:t>
            </w:r>
          </w:p>
        </w:tc>
        <w:tc>
          <w:tcPr>
            <w:tcW w:w="2551" w:type="dxa"/>
          </w:tcPr>
          <w:p w:rsidR="006A465D" w:rsidRPr="00A05AA5" w:rsidRDefault="00586CDC" w:rsidP="00586CD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Советский район</w:t>
            </w:r>
          </w:p>
        </w:tc>
        <w:tc>
          <w:tcPr>
            <w:tcW w:w="2551" w:type="dxa"/>
          </w:tcPr>
          <w:p w:rsidR="00D179F4" w:rsidRPr="00A05AA5" w:rsidRDefault="00CB37E0" w:rsidP="00A05AA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sz w:val="26"/>
                <w:szCs w:val="26"/>
              </w:rPr>
              <w:t>Тел.2788399</w:t>
            </w:r>
          </w:p>
          <w:p w:rsidR="00CB37E0" w:rsidRPr="00A05AA5" w:rsidRDefault="00CB37E0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sz w:val="26"/>
                <w:szCs w:val="26"/>
              </w:rPr>
              <w:t>Тел.2226045</w:t>
            </w:r>
          </w:p>
        </w:tc>
      </w:tr>
      <w:tr w:rsidR="00FD519B" w:rsidRPr="00A05AA5" w:rsidTr="00A05AA5">
        <w:tc>
          <w:tcPr>
            <w:tcW w:w="1710" w:type="dxa"/>
          </w:tcPr>
          <w:p w:rsidR="00FD519B" w:rsidRPr="00A05AA5" w:rsidRDefault="00B96ADA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26" w:type="dxa"/>
          </w:tcPr>
          <w:p w:rsidR="00FD519B" w:rsidRPr="00A05AA5" w:rsidRDefault="00FD519B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05.04.2025</w:t>
            </w:r>
          </w:p>
        </w:tc>
        <w:tc>
          <w:tcPr>
            <w:tcW w:w="3547" w:type="dxa"/>
          </w:tcPr>
          <w:p w:rsidR="00FD519B" w:rsidRDefault="00FD519B" w:rsidP="00A05A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519B">
              <w:rPr>
                <w:rFonts w:ascii="Times New Roman" w:hAnsi="Times New Roman"/>
                <w:color w:val="000000"/>
                <w:sz w:val="26"/>
                <w:szCs w:val="26"/>
              </w:rPr>
              <w:t>ДНТ «Лазурит»</w:t>
            </w:r>
            <w:r w:rsidR="00B96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Тепличный</w:t>
            </w:r>
          </w:p>
          <w:p w:rsidR="00FD519B" w:rsidRPr="00FD519B" w:rsidRDefault="00FD519B" w:rsidP="00A05A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Улица </w:t>
            </w:r>
            <w:r w:rsidR="00B96ADA">
              <w:rPr>
                <w:rFonts w:ascii="Times New Roman" w:hAnsi="Times New Roman"/>
                <w:color w:val="000000"/>
                <w:sz w:val="26"/>
                <w:szCs w:val="26"/>
              </w:rPr>
              <w:t>6 Садовая, 59-60</w:t>
            </w:r>
          </w:p>
        </w:tc>
        <w:tc>
          <w:tcPr>
            <w:tcW w:w="2551" w:type="dxa"/>
          </w:tcPr>
          <w:p w:rsidR="00FD519B" w:rsidRPr="00222606" w:rsidRDefault="00222606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222606">
              <w:rPr>
                <w:rFonts w:ascii="Times New Roman" w:hAnsi="Times New Roman"/>
                <w:sz w:val="26"/>
                <w:szCs w:val="26"/>
              </w:rPr>
              <w:t>10:00-12:00</w:t>
            </w:r>
          </w:p>
        </w:tc>
      </w:tr>
      <w:tr w:rsidR="00A60303" w:rsidRPr="00A05AA5" w:rsidTr="00A05AA5">
        <w:tc>
          <w:tcPr>
            <w:tcW w:w="1710" w:type="dxa"/>
          </w:tcPr>
          <w:p w:rsidR="00A60303" w:rsidRDefault="00A60303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26" w:type="dxa"/>
          </w:tcPr>
          <w:p w:rsidR="00A60303" w:rsidRDefault="00A60303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05.04.2025</w:t>
            </w:r>
          </w:p>
        </w:tc>
        <w:tc>
          <w:tcPr>
            <w:tcW w:w="3547" w:type="dxa"/>
          </w:tcPr>
          <w:p w:rsidR="00A60303" w:rsidRDefault="00A60303" w:rsidP="00A05A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Острогожская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168у</w:t>
            </w:r>
          </w:p>
          <w:p w:rsidR="00A60303" w:rsidRPr="00FD519B" w:rsidRDefault="00A60303" w:rsidP="00A05A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(Веселый енот)</w:t>
            </w:r>
          </w:p>
        </w:tc>
        <w:tc>
          <w:tcPr>
            <w:tcW w:w="2551" w:type="dxa"/>
          </w:tcPr>
          <w:p w:rsidR="00A60303" w:rsidRPr="00222606" w:rsidRDefault="00A60303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10:00-14:00</w:t>
            </w:r>
          </w:p>
        </w:tc>
      </w:tr>
      <w:tr w:rsidR="002F7249" w:rsidRPr="00A05AA5" w:rsidTr="00A05AA5">
        <w:tc>
          <w:tcPr>
            <w:tcW w:w="1710" w:type="dxa"/>
            <w:vMerge w:val="restart"/>
          </w:tcPr>
          <w:p w:rsidR="002F7249" w:rsidRPr="00A05AA5" w:rsidRDefault="00A60303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2F7249" w:rsidRPr="00A05AA5" w:rsidRDefault="002F7249" w:rsidP="006B2FE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6" w:type="dxa"/>
            <w:vMerge w:val="restart"/>
          </w:tcPr>
          <w:p w:rsidR="002F7249" w:rsidRDefault="002F7249" w:rsidP="00697A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97A63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.04.202</w:t>
            </w:r>
            <w:r w:rsidR="00697A6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2F7249" w:rsidRDefault="002F7249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 xml:space="preserve">Дальние сады, </w:t>
            </w:r>
            <w:r>
              <w:rPr>
                <w:rFonts w:ascii="Times New Roman" w:hAnsi="Times New Roman"/>
                <w:sz w:val="26"/>
                <w:szCs w:val="26"/>
              </w:rPr>
              <w:t>остановка 8-я</w:t>
            </w:r>
          </w:p>
        </w:tc>
        <w:tc>
          <w:tcPr>
            <w:tcW w:w="2551" w:type="dxa"/>
          </w:tcPr>
          <w:p w:rsidR="002F7249" w:rsidRPr="00A05AA5" w:rsidRDefault="002F7249" w:rsidP="002F72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</w:tc>
      </w:tr>
      <w:tr w:rsidR="002F7249" w:rsidRPr="00A05AA5" w:rsidTr="00A05AA5">
        <w:tc>
          <w:tcPr>
            <w:tcW w:w="1710" w:type="dxa"/>
            <w:vMerge/>
          </w:tcPr>
          <w:p w:rsidR="002F7249" w:rsidRPr="00A05AA5" w:rsidRDefault="002F7249" w:rsidP="006B2FE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6" w:type="dxa"/>
            <w:vMerge/>
          </w:tcPr>
          <w:p w:rsidR="002F7249" w:rsidRPr="00A05AA5" w:rsidRDefault="002F7249" w:rsidP="009004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</w:tcPr>
          <w:p w:rsidR="002F7249" w:rsidRPr="00A05AA5" w:rsidRDefault="002F7249" w:rsidP="002F7249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 xml:space="preserve">Дальние сады, </w:t>
            </w:r>
            <w:r>
              <w:rPr>
                <w:rFonts w:ascii="Times New Roman" w:hAnsi="Times New Roman"/>
                <w:sz w:val="26"/>
                <w:szCs w:val="26"/>
              </w:rPr>
              <w:t>остановка 11-я</w:t>
            </w:r>
          </w:p>
        </w:tc>
        <w:tc>
          <w:tcPr>
            <w:tcW w:w="2551" w:type="dxa"/>
          </w:tcPr>
          <w:p w:rsidR="002F7249" w:rsidRPr="00A05AA5" w:rsidRDefault="002F7249" w:rsidP="002F7249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2F7249" w:rsidRPr="00A05AA5" w:rsidTr="00A05AA5">
        <w:tc>
          <w:tcPr>
            <w:tcW w:w="1710" w:type="dxa"/>
            <w:vMerge/>
          </w:tcPr>
          <w:p w:rsidR="002F7249" w:rsidRDefault="002F7249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6" w:type="dxa"/>
            <w:vMerge/>
          </w:tcPr>
          <w:p w:rsidR="002F7249" w:rsidRDefault="002F7249" w:rsidP="009004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</w:tcPr>
          <w:p w:rsidR="002F7249" w:rsidRPr="00A05AA5" w:rsidRDefault="002F7249" w:rsidP="0090047E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 xml:space="preserve">Дальние сады, </w:t>
            </w:r>
            <w:r>
              <w:rPr>
                <w:rFonts w:ascii="Times New Roman" w:hAnsi="Times New Roman"/>
                <w:sz w:val="26"/>
                <w:szCs w:val="26"/>
              </w:rPr>
              <w:t>остановка 13-я</w:t>
            </w:r>
          </w:p>
        </w:tc>
        <w:tc>
          <w:tcPr>
            <w:tcW w:w="2551" w:type="dxa"/>
          </w:tcPr>
          <w:p w:rsidR="002F7249" w:rsidRPr="00A05AA5" w:rsidRDefault="002F7249" w:rsidP="002F72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</w:tc>
      </w:tr>
      <w:tr w:rsidR="00697A63" w:rsidRPr="00A05AA5" w:rsidTr="00A05AA5">
        <w:tc>
          <w:tcPr>
            <w:tcW w:w="1710" w:type="dxa"/>
          </w:tcPr>
          <w:p w:rsidR="00697A63" w:rsidRDefault="00A60303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26" w:type="dxa"/>
          </w:tcPr>
          <w:p w:rsidR="00697A63" w:rsidRDefault="00697A63" w:rsidP="0090047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12.04.2025</w:t>
            </w:r>
          </w:p>
        </w:tc>
        <w:tc>
          <w:tcPr>
            <w:tcW w:w="3547" w:type="dxa"/>
          </w:tcPr>
          <w:p w:rsidR="00697A63" w:rsidRDefault="00697A63" w:rsidP="00697A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Краснознаменная, 171</w:t>
            </w:r>
          </w:p>
          <w:p w:rsidR="00697A63" w:rsidRPr="00A05AA5" w:rsidRDefault="00697A63" w:rsidP="00697A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(Веселый енот)</w:t>
            </w:r>
          </w:p>
        </w:tc>
        <w:tc>
          <w:tcPr>
            <w:tcW w:w="2551" w:type="dxa"/>
          </w:tcPr>
          <w:p w:rsidR="00697A63" w:rsidRDefault="00697A63" w:rsidP="002F72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10.00-14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97A63" w:rsidRPr="00A05AA5" w:rsidTr="00A05AA5">
        <w:tc>
          <w:tcPr>
            <w:tcW w:w="1710" w:type="dxa"/>
          </w:tcPr>
          <w:p w:rsidR="00697A63" w:rsidRDefault="00A60303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26" w:type="dxa"/>
          </w:tcPr>
          <w:p w:rsidR="00697A63" w:rsidRDefault="00697A63" w:rsidP="0090047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17.04.2025</w:t>
            </w:r>
          </w:p>
        </w:tc>
        <w:tc>
          <w:tcPr>
            <w:tcW w:w="3547" w:type="dxa"/>
          </w:tcPr>
          <w:p w:rsidR="00697A63" w:rsidRDefault="00697A63" w:rsidP="00697A6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5AA5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A05AA5">
              <w:rPr>
                <w:rFonts w:ascii="Times New Roman" w:hAnsi="Times New Roman"/>
                <w:sz w:val="26"/>
                <w:szCs w:val="26"/>
              </w:rPr>
              <w:t>. Придонской, ул. Защитников родины (за клубом)</w:t>
            </w:r>
          </w:p>
        </w:tc>
        <w:tc>
          <w:tcPr>
            <w:tcW w:w="2551" w:type="dxa"/>
          </w:tcPr>
          <w:p w:rsidR="00697A63" w:rsidRDefault="00697A63" w:rsidP="002F7249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97A63" w:rsidRPr="00A05AA5" w:rsidTr="00A05AA5">
        <w:tc>
          <w:tcPr>
            <w:tcW w:w="1710" w:type="dxa"/>
          </w:tcPr>
          <w:p w:rsidR="00697A63" w:rsidRDefault="00A60303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26" w:type="dxa"/>
          </w:tcPr>
          <w:p w:rsidR="00697A63" w:rsidRDefault="00697A63" w:rsidP="0090047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18.04.2025</w:t>
            </w:r>
          </w:p>
        </w:tc>
        <w:tc>
          <w:tcPr>
            <w:tcW w:w="3547" w:type="dxa"/>
          </w:tcPr>
          <w:p w:rsidR="00697A63" w:rsidRPr="00A05AA5" w:rsidRDefault="00697A63" w:rsidP="00697A63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 мая, ул. Центральная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управа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697A63" w:rsidRPr="00A05AA5" w:rsidRDefault="00697A63" w:rsidP="002F72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15.00-16.00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A60303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26" w:type="dxa"/>
          </w:tcPr>
          <w:p w:rsidR="00D179F4" w:rsidRPr="00A05AA5" w:rsidRDefault="00D179F4" w:rsidP="00697A63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2</w:t>
            </w:r>
            <w:r w:rsidR="00697A63">
              <w:rPr>
                <w:rFonts w:ascii="Times New Roman" w:hAnsi="Times New Roman"/>
                <w:sz w:val="26"/>
                <w:szCs w:val="26"/>
              </w:rPr>
              <w:t>6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 w:rsidR="00F8017C">
              <w:rPr>
                <w:rFonts w:ascii="Times New Roman" w:hAnsi="Times New Roman"/>
                <w:sz w:val="26"/>
                <w:szCs w:val="26"/>
              </w:rPr>
              <w:t>0</w:t>
            </w:r>
            <w:r w:rsidR="002F7249">
              <w:rPr>
                <w:rFonts w:ascii="Times New Roman" w:hAnsi="Times New Roman"/>
                <w:sz w:val="26"/>
                <w:szCs w:val="26"/>
              </w:rPr>
              <w:t>4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.202</w:t>
            </w:r>
            <w:r w:rsidR="00697A6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697A63" w:rsidRPr="00A05AA5" w:rsidRDefault="00E90BDF" w:rsidP="00E90BD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Ул. Конструктора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Косберга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водокачка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Малышево</w:t>
            </w:r>
            <w:proofErr w:type="spellEnd"/>
          </w:p>
        </w:tc>
        <w:tc>
          <w:tcPr>
            <w:tcW w:w="2551" w:type="dxa"/>
          </w:tcPr>
          <w:p w:rsidR="00D179F4" w:rsidRPr="00A05AA5" w:rsidRDefault="00E90BDF" w:rsidP="00E90BD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10.00-12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A60303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26" w:type="dxa"/>
          </w:tcPr>
          <w:p w:rsidR="00D179F4" w:rsidRPr="00A05AA5" w:rsidRDefault="00F8017C" w:rsidP="00E90BD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E90BDF">
              <w:rPr>
                <w:rFonts w:ascii="Times New Roman" w:hAnsi="Times New Roman"/>
                <w:sz w:val="26"/>
                <w:szCs w:val="26"/>
              </w:rPr>
              <w:t>6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 w:rsidR="007879ED">
              <w:rPr>
                <w:rFonts w:ascii="Times New Roman" w:hAnsi="Times New Roman"/>
                <w:sz w:val="26"/>
                <w:szCs w:val="26"/>
              </w:rPr>
              <w:t>04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.202</w:t>
            </w:r>
            <w:r w:rsidR="00E90BD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E90BDF" w:rsidRDefault="00E90BDF" w:rsidP="00E90BD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Пересечение ул. Долина с бульваром Воинской Славы</w:t>
            </w:r>
          </w:p>
          <w:p w:rsidR="00E90BDF" w:rsidRPr="00A05AA5" w:rsidRDefault="00E90BDF" w:rsidP="00E90BD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Шилово</w:t>
            </w:r>
          </w:p>
        </w:tc>
        <w:tc>
          <w:tcPr>
            <w:tcW w:w="2551" w:type="dxa"/>
          </w:tcPr>
          <w:p w:rsidR="00E90BDF" w:rsidRPr="00A05AA5" w:rsidRDefault="00E90BDF" w:rsidP="00E90BD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0-14.00</w:t>
            </w:r>
          </w:p>
        </w:tc>
      </w:tr>
      <w:tr w:rsidR="005E55D0" w:rsidRPr="00A05AA5" w:rsidTr="00A05AA5">
        <w:tc>
          <w:tcPr>
            <w:tcW w:w="1710" w:type="dxa"/>
          </w:tcPr>
          <w:p w:rsidR="005E55D0" w:rsidRPr="00A05AA5" w:rsidRDefault="00A60303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26" w:type="dxa"/>
          </w:tcPr>
          <w:p w:rsidR="005E55D0" w:rsidRDefault="00281F0E" w:rsidP="007879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26.04.2025</w:t>
            </w:r>
          </w:p>
        </w:tc>
        <w:tc>
          <w:tcPr>
            <w:tcW w:w="3547" w:type="dxa"/>
          </w:tcPr>
          <w:p w:rsidR="005E55D0" w:rsidRDefault="005E55D0" w:rsidP="00F8017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="00F77C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Курчатова, 24</w:t>
            </w:r>
          </w:p>
          <w:p w:rsidR="00F77C19" w:rsidRPr="00A05AA5" w:rsidRDefault="00F77C19" w:rsidP="00F8017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Шилово</w:t>
            </w:r>
          </w:p>
        </w:tc>
        <w:tc>
          <w:tcPr>
            <w:tcW w:w="2551" w:type="dxa"/>
          </w:tcPr>
          <w:p w:rsidR="005E55D0" w:rsidRDefault="005E55D0" w:rsidP="007879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15.00-17.00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Коминтерновский район</w:t>
            </w:r>
          </w:p>
        </w:tc>
        <w:tc>
          <w:tcPr>
            <w:tcW w:w="2551" w:type="dxa"/>
          </w:tcPr>
          <w:p w:rsidR="00D179F4" w:rsidRPr="00A05AA5" w:rsidRDefault="00CB37E0" w:rsidP="00A05AA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sz w:val="26"/>
                <w:szCs w:val="26"/>
              </w:rPr>
              <w:t>Тел.2461404</w:t>
            </w:r>
          </w:p>
          <w:p w:rsidR="00CB37E0" w:rsidRPr="00A05AA5" w:rsidRDefault="00CB37E0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sz w:val="26"/>
                <w:szCs w:val="26"/>
              </w:rPr>
              <w:t>Тел.2226045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26" w:type="dxa"/>
          </w:tcPr>
          <w:p w:rsidR="00D179F4" w:rsidRPr="00A05AA5" w:rsidRDefault="00516A63" w:rsidP="00331E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331EDA">
              <w:rPr>
                <w:rFonts w:ascii="Times New Roman" w:hAnsi="Times New Roman"/>
                <w:sz w:val="26"/>
                <w:szCs w:val="26"/>
              </w:rPr>
              <w:t>8</w:t>
            </w:r>
            <w:r w:rsidR="005152E2">
              <w:rPr>
                <w:rFonts w:ascii="Times New Roman" w:hAnsi="Times New Roman"/>
                <w:sz w:val="26"/>
                <w:szCs w:val="26"/>
              </w:rPr>
              <w:t>.04.202</w:t>
            </w:r>
            <w:r w:rsidR="00331ED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Подгорное, магазин «Черный кот», ул. Криворучко, д.№2</w:t>
            </w:r>
          </w:p>
        </w:tc>
        <w:tc>
          <w:tcPr>
            <w:tcW w:w="2551" w:type="dxa"/>
          </w:tcPr>
          <w:p w:rsidR="00D179F4" w:rsidRPr="00A05AA5" w:rsidRDefault="00D179F4" w:rsidP="005152E2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  <w:r w:rsidR="005152E2">
              <w:rPr>
                <w:rFonts w:ascii="Times New Roman" w:hAnsi="Times New Roman"/>
                <w:sz w:val="26"/>
                <w:szCs w:val="26"/>
              </w:rPr>
              <w:t>3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.00-1</w:t>
            </w:r>
            <w:r w:rsidR="005152E2">
              <w:rPr>
                <w:rFonts w:ascii="Times New Roman" w:hAnsi="Times New Roman"/>
                <w:sz w:val="26"/>
                <w:szCs w:val="26"/>
              </w:rPr>
              <w:t>4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826" w:type="dxa"/>
          </w:tcPr>
          <w:p w:rsidR="00D179F4" w:rsidRPr="00A05AA5" w:rsidRDefault="00516A63" w:rsidP="00331E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331EDA">
              <w:rPr>
                <w:rFonts w:ascii="Times New Roman" w:hAnsi="Times New Roman"/>
                <w:sz w:val="26"/>
                <w:szCs w:val="26"/>
              </w:rPr>
              <w:t>8</w:t>
            </w:r>
            <w:r w:rsidR="005152E2">
              <w:rPr>
                <w:rFonts w:ascii="Times New Roman" w:hAnsi="Times New Roman"/>
                <w:sz w:val="26"/>
                <w:szCs w:val="26"/>
              </w:rPr>
              <w:t>.04.202</w:t>
            </w:r>
            <w:r w:rsidR="00331ED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Подгорное, площадь Советов 28А, (Клуб)</w:t>
            </w:r>
          </w:p>
        </w:tc>
        <w:tc>
          <w:tcPr>
            <w:tcW w:w="2551" w:type="dxa"/>
          </w:tcPr>
          <w:p w:rsidR="00D179F4" w:rsidRPr="00A05AA5" w:rsidRDefault="00D179F4" w:rsidP="005152E2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  <w:r w:rsidR="005152E2">
              <w:rPr>
                <w:rFonts w:ascii="Times New Roman" w:hAnsi="Times New Roman"/>
                <w:sz w:val="26"/>
                <w:szCs w:val="26"/>
              </w:rPr>
              <w:t>4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.00-1</w:t>
            </w:r>
            <w:r w:rsidR="005152E2">
              <w:rPr>
                <w:rFonts w:ascii="Times New Roman" w:hAnsi="Times New Roman"/>
                <w:sz w:val="26"/>
                <w:szCs w:val="26"/>
              </w:rPr>
              <w:t>5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26" w:type="dxa"/>
          </w:tcPr>
          <w:p w:rsidR="00D179F4" w:rsidRPr="00A05AA5" w:rsidRDefault="00331EDA" w:rsidP="00331E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="005152E2">
              <w:rPr>
                <w:rFonts w:ascii="Times New Roman" w:hAnsi="Times New Roman"/>
                <w:sz w:val="26"/>
                <w:szCs w:val="26"/>
              </w:rPr>
              <w:t>.0</w:t>
            </w:r>
            <w:r w:rsidR="005A04A6">
              <w:rPr>
                <w:rFonts w:ascii="Times New Roman" w:hAnsi="Times New Roman"/>
                <w:sz w:val="26"/>
                <w:szCs w:val="26"/>
              </w:rPr>
              <w:t>4</w:t>
            </w:r>
            <w:r w:rsidR="005152E2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Ул. Екатерины Зеленко, д. №19, в районе магазина</w:t>
            </w:r>
          </w:p>
        </w:tc>
        <w:tc>
          <w:tcPr>
            <w:tcW w:w="2551" w:type="dxa"/>
          </w:tcPr>
          <w:p w:rsidR="00D179F4" w:rsidRPr="00A05AA5" w:rsidRDefault="00D179F4" w:rsidP="005152E2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  <w:r w:rsidR="005152E2">
              <w:rPr>
                <w:rFonts w:ascii="Times New Roman" w:hAnsi="Times New Roman"/>
                <w:sz w:val="26"/>
                <w:szCs w:val="26"/>
              </w:rPr>
              <w:t>3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.00-1</w:t>
            </w:r>
            <w:r w:rsidR="005152E2">
              <w:rPr>
                <w:rFonts w:ascii="Times New Roman" w:hAnsi="Times New Roman"/>
                <w:sz w:val="26"/>
                <w:szCs w:val="26"/>
              </w:rPr>
              <w:t>4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331EDA" w:rsidRPr="00A05AA5" w:rsidTr="00A05AA5">
        <w:tc>
          <w:tcPr>
            <w:tcW w:w="1710" w:type="dxa"/>
          </w:tcPr>
          <w:p w:rsidR="00331EDA" w:rsidRPr="00A05AA5" w:rsidRDefault="00331EDA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26" w:type="dxa"/>
          </w:tcPr>
          <w:p w:rsidR="00331EDA" w:rsidRDefault="00331EDA" w:rsidP="00331E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06.05.2025</w:t>
            </w:r>
          </w:p>
        </w:tc>
        <w:tc>
          <w:tcPr>
            <w:tcW w:w="3547" w:type="dxa"/>
          </w:tcPr>
          <w:p w:rsidR="00331EDA" w:rsidRDefault="00331EDA" w:rsidP="00331EDA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Ул. Беговая,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пересечение </w:t>
            </w:r>
          </w:p>
          <w:p w:rsidR="00331EDA" w:rsidRDefault="00331EDA" w:rsidP="00331E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Беговая – Курская 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31EDA" w:rsidRPr="00A05AA5" w:rsidRDefault="00331EDA" w:rsidP="00331EDA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Беговая - Рязанская</w:t>
            </w:r>
          </w:p>
        </w:tc>
        <w:tc>
          <w:tcPr>
            <w:tcW w:w="2551" w:type="dxa"/>
          </w:tcPr>
          <w:p w:rsidR="00331EDA" w:rsidRPr="00A05AA5" w:rsidRDefault="00331EDA" w:rsidP="00331EDA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13.00-13.30</w:t>
            </w:r>
          </w:p>
          <w:p w:rsidR="00331EDA" w:rsidRPr="00A05AA5" w:rsidRDefault="00331EDA" w:rsidP="00331E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13.30-14.00</w:t>
            </w:r>
          </w:p>
        </w:tc>
      </w:tr>
      <w:tr w:rsidR="00331EDA" w:rsidRPr="00A05AA5" w:rsidTr="00A05AA5">
        <w:tc>
          <w:tcPr>
            <w:tcW w:w="1710" w:type="dxa"/>
          </w:tcPr>
          <w:p w:rsidR="00331EDA" w:rsidRDefault="00331EDA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26" w:type="dxa"/>
          </w:tcPr>
          <w:p w:rsidR="00331EDA" w:rsidRDefault="00331EDA" w:rsidP="00331E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3547" w:type="dxa"/>
          </w:tcPr>
          <w:p w:rsidR="00331EDA" w:rsidRPr="00A05AA5" w:rsidRDefault="00676563" w:rsidP="00331E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Подгорное памятник (Солдату)</w:t>
            </w:r>
          </w:p>
        </w:tc>
        <w:tc>
          <w:tcPr>
            <w:tcW w:w="2551" w:type="dxa"/>
          </w:tcPr>
          <w:p w:rsidR="00331EDA" w:rsidRPr="00A05AA5" w:rsidRDefault="00676563" w:rsidP="00331E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676563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26" w:type="dxa"/>
          </w:tcPr>
          <w:p w:rsidR="00D179F4" w:rsidRPr="00A05AA5" w:rsidRDefault="00AC10E6" w:rsidP="006765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76563">
              <w:rPr>
                <w:rFonts w:ascii="Times New Roman" w:hAnsi="Times New Roman"/>
                <w:sz w:val="26"/>
                <w:szCs w:val="26"/>
              </w:rPr>
              <w:t>5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.0</w:t>
            </w:r>
            <w:r w:rsidR="005A04A6">
              <w:rPr>
                <w:rFonts w:ascii="Times New Roman" w:hAnsi="Times New Roman"/>
                <w:sz w:val="26"/>
                <w:szCs w:val="26"/>
              </w:rPr>
              <w:t>5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.202</w:t>
            </w:r>
            <w:r w:rsidR="0067656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 xml:space="preserve">ЖК </w:t>
            </w:r>
            <w:proofErr w:type="spellStart"/>
            <w:r w:rsidRPr="00A05AA5">
              <w:rPr>
                <w:rFonts w:ascii="Times New Roman" w:hAnsi="Times New Roman"/>
                <w:sz w:val="26"/>
                <w:szCs w:val="26"/>
              </w:rPr>
              <w:t>Задонье</w:t>
            </w:r>
            <w:proofErr w:type="spellEnd"/>
            <w:r w:rsidRPr="00A05AA5">
              <w:rPr>
                <w:rFonts w:ascii="Times New Roman" w:hAnsi="Times New Roman"/>
                <w:sz w:val="26"/>
                <w:szCs w:val="26"/>
              </w:rPr>
              <w:t>, Трансформатор</w:t>
            </w:r>
          </w:p>
        </w:tc>
        <w:tc>
          <w:tcPr>
            <w:tcW w:w="2551" w:type="dxa"/>
          </w:tcPr>
          <w:p w:rsidR="00D179F4" w:rsidRPr="00A05AA5" w:rsidRDefault="00676563" w:rsidP="005152E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Правобережный район</w:t>
            </w:r>
          </w:p>
        </w:tc>
        <w:tc>
          <w:tcPr>
            <w:tcW w:w="2551" w:type="dxa"/>
          </w:tcPr>
          <w:p w:rsidR="00D179F4" w:rsidRPr="00A05AA5" w:rsidRDefault="00CB37E0" w:rsidP="00A05AA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sz w:val="26"/>
                <w:szCs w:val="26"/>
              </w:rPr>
              <w:t>Тел.2530753</w:t>
            </w:r>
          </w:p>
          <w:p w:rsidR="00CB37E0" w:rsidRPr="00A05AA5" w:rsidRDefault="00CB37E0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sz w:val="26"/>
                <w:szCs w:val="26"/>
              </w:rPr>
              <w:t>Тел.2226045</w:t>
            </w:r>
          </w:p>
        </w:tc>
      </w:tr>
      <w:tr w:rsidR="00281F0E" w:rsidRPr="00A05AA5" w:rsidTr="00A05AA5">
        <w:tc>
          <w:tcPr>
            <w:tcW w:w="1710" w:type="dxa"/>
          </w:tcPr>
          <w:p w:rsidR="00281F0E" w:rsidRPr="00A05AA5" w:rsidRDefault="00281F0E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26" w:type="dxa"/>
          </w:tcPr>
          <w:p w:rsidR="00281F0E" w:rsidRPr="00A05AA5" w:rsidRDefault="00281F0E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15.04.</w:t>
            </w:r>
            <w:r w:rsidR="00424528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3547" w:type="dxa"/>
          </w:tcPr>
          <w:p w:rsidR="00424528" w:rsidRDefault="00424528" w:rsidP="00424528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 xml:space="preserve">Конечная остановка ул. Чапаева </w:t>
            </w:r>
          </w:p>
          <w:p w:rsidR="00424528" w:rsidRPr="00A05AA5" w:rsidRDefault="00424528" w:rsidP="0042452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Пересечение улиц Степана Панкова и Островского</w:t>
            </w:r>
          </w:p>
          <w:p w:rsidR="00281F0E" w:rsidRPr="00A05AA5" w:rsidRDefault="00281F0E" w:rsidP="00A05AA5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281F0E" w:rsidRDefault="00424528" w:rsidP="00424528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4: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00-1</w:t>
            </w:r>
            <w:r>
              <w:rPr>
                <w:rFonts w:ascii="Times New Roman" w:hAnsi="Times New Roman"/>
                <w:sz w:val="26"/>
                <w:szCs w:val="26"/>
              </w:rPr>
              <w:t>5: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00</w:t>
            </w:r>
          </w:p>
          <w:p w:rsidR="00424528" w:rsidRDefault="00424528" w:rsidP="004245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24528" w:rsidRPr="00A05AA5" w:rsidRDefault="00424528" w:rsidP="0042452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15:00-16:00</w:t>
            </w:r>
          </w:p>
        </w:tc>
      </w:tr>
      <w:tr w:rsidR="00424528" w:rsidRPr="00A05AA5" w:rsidTr="00A05AA5">
        <w:tc>
          <w:tcPr>
            <w:tcW w:w="1710" w:type="dxa"/>
          </w:tcPr>
          <w:p w:rsidR="00424528" w:rsidRDefault="00424528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26" w:type="dxa"/>
          </w:tcPr>
          <w:p w:rsidR="00424528" w:rsidRDefault="00424528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16.04.2025</w:t>
            </w:r>
          </w:p>
        </w:tc>
        <w:tc>
          <w:tcPr>
            <w:tcW w:w="3547" w:type="dxa"/>
          </w:tcPr>
          <w:p w:rsidR="00424528" w:rsidRPr="00A05AA5" w:rsidRDefault="00424528" w:rsidP="00424528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Ул. Казакова, д.4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(площадка у дома №4)</w:t>
            </w:r>
          </w:p>
        </w:tc>
        <w:tc>
          <w:tcPr>
            <w:tcW w:w="2551" w:type="dxa"/>
          </w:tcPr>
          <w:p w:rsidR="00424528" w:rsidRPr="00A05AA5" w:rsidRDefault="00424528" w:rsidP="00424528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15.00-16.00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A22869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26" w:type="dxa"/>
          </w:tcPr>
          <w:p w:rsidR="00D179F4" w:rsidRPr="00A05AA5" w:rsidRDefault="00A22869" w:rsidP="00A228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8D798A">
              <w:rPr>
                <w:rFonts w:ascii="Times New Roman" w:hAnsi="Times New Roman"/>
                <w:sz w:val="26"/>
                <w:szCs w:val="26"/>
              </w:rPr>
              <w:t>.05.202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A22869" w:rsidP="00A228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улица Обороны 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Революции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магазин (Редькина)</w:t>
            </w:r>
          </w:p>
        </w:tc>
        <w:tc>
          <w:tcPr>
            <w:tcW w:w="2551" w:type="dxa"/>
          </w:tcPr>
          <w:p w:rsidR="00D179F4" w:rsidRPr="00A05AA5" w:rsidRDefault="00CB37E0" w:rsidP="00A22869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  <w:r w:rsidR="00A22869">
              <w:rPr>
                <w:rFonts w:ascii="Times New Roman" w:hAnsi="Times New Roman"/>
                <w:sz w:val="26"/>
                <w:szCs w:val="26"/>
              </w:rPr>
              <w:t>4: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00-1</w:t>
            </w:r>
            <w:r w:rsidR="00A22869">
              <w:rPr>
                <w:rFonts w:ascii="Times New Roman" w:hAnsi="Times New Roman"/>
                <w:sz w:val="26"/>
                <w:szCs w:val="26"/>
              </w:rPr>
              <w:t>5: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A22869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26" w:type="dxa"/>
          </w:tcPr>
          <w:p w:rsidR="00D179F4" w:rsidRPr="00A05AA5" w:rsidRDefault="00CB37E0" w:rsidP="00A22869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  <w:r w:rsidR="00A22869">
              <w:rPr>
                <w:rFonts w:ascii="Times New Roman" w:hAnsi="Times New Roman"/>
                <w:sz w:val="26"/>
                <w:szCs w:val="26"/>
              </w:rPr>
              <w:t>3</w:t>
            </w:r>
            <w:r w:rsidR="008D798A">
              <w:rPr>
                <w:rFonts w:ascii="Times New Roman" w:hAnsi="Times New Roman"/>
                <w:sz w:val="26"/>
                <w:szCs w:val="26"/>
              </w:rPr>
              <w:t>.05.202</w:t>
            </w:r>
            <w:r w:rsidR="00A2286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Правобережное лесничество</w:t>
            </w:r>
          </w:p>
        </w:tc>
        <w:tc>
          <w:tcPr>
            <w:tcW w:w="2551" w:type="dxa"/>
          </w:tcPr>
          <w:p w:rsidR="00D179F4" w:rsidRPr="00A05AA5" w:rsidRDefault="00CB37E0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15.00-16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CB37E0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26" w:type="dxa"/>
          </w:tcPr>
          <w:p w:rsidR="00D179F4" w:rsidRPr="00A05AA5" w:rsidRDefault="008D798A" w:rsidP="00A228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22869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 w:rsidR="00A22869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.202</w:t>
            </w:r>
            <w:r w:rsidR="00A2286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CB37E0" w:rsidP="00A22869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 xml:space="preserve">пер. Опытный, </w:t>
            </w:r>
            <w:r w:rsidR="00A22869">
              <w:rPr>
                <w:rFonts w:ascii="Times New Roman" w:hAnsi="Times New Roman"/>
                <w:sz w:val="26"/>
                <w:szCs w:val="26"/>
              </w:rPr>
              <w:t xml:space="preserve">у дома 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13</w:t>
            </w:r>
            <w:r w:rsidR="00A22869">
              <w:rPr>
                <w:rFonts w:ascii="Times New Roman" w:hAnsi="Times New Roman"/>
                <w:sz w:val="26"/>
                <w:szCs w:val="26"/>
              </w:rPr>
              <w:t>/1</w:t>
            </w:r>
          </w:p>
        </w:tc>
        <w:tc>
          <w:tcPr>
            <w:tcW w:w="2551" w:type="dxa"/>
          </w:tcPr>
          <w:p w:rsidR="00D179F4" w:rsidRPr="00A05AA5" w:rsidRDefault="00CB37E0" w:rsidP="00A22869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  <w:r w:rsidR="00A22869">
              <w:rPr>
                <w:rFonts w:ascii="Times New Roman" w:hAnsi="Times New Roman"/>
                <w:sz w:val="26"/>
                <w:szCs w:val="26"/>
              </w:rPr>
              <w:t>4:00-15: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proofErr w:type="spellStart"/>
            <w:r w:rsidRPr="00A05AA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Мкр</w:t>
            </w:r>
            <w:proofErr w:type="spellEnd"/>
            <w:r w:rsidRPr="00A05AA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 Краснолесный</w:t>
            </w:r>
          </w:p>
        </w:tc>
        <w:tc>
          <w:tcPr>
            <w:tcW w:w="2551" w:type="dxa"/>
          </w:tcPr>
          <w:p w:rsidR="00D179F4" w:rsidRPr="00A05AA5" w:rsidRDefault="00CB37E0" w:rsidP="00A05AA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sz w:val="26"/>
                <w:szCs w:val="26"/>
              </w:rPr>
              <w:t>Тел. 89601107455</w:t>
            </w:r>
          </w:p>
          <w:p w:rsidR="00CB37E0" w:rsidRPr="00A05AA5" w:rsidRDefault="00CB37E0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sz w:val="26"/>
                <w:szCs w:val="26"/>
              </w:rPr>
              <w:t>Тел.2226045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26" w:type="dxa"/>
          </w:tcPr>
          <w:p w:rsidR="00D179F4" w:rsidRPr="00A05AA5" w:rsidRDefault="00182DA5" w:rsidP="00182D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.04.202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5AA5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A05AA5">
              <w:rPr>
                <w:rFonts w:ascii="Times New Roman" w:hAnsi="Times New Roman"/>
                <w:sz w:val="26"/>
                <w:szCs w:val="26"/>
              </w:rPr>
              <w:t>. Краснолесный, Магазин Соловки</w:t>
            </w:r>
          </w:p>
        </w:tc>
        <w:tc>
          <w:tcPr>
            <w:tcW w:w="2551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10.00-12.00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216389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26" w:type="dxa"/>
          </w:tcPr>
          <w:p w:rsidR="00D179F4" w:rsidRPr="00A05AA5" w:rsidRDefault="00D91CF1" w:rsidP="00182D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82DA5">
              <w:rPr>
                <w:rFonts w:ascii="Times New Roman" w:hAnsi="Times New Roman"/>
                <w:sz w:val="26"/>
                <w:szCs w:val="26"/>
              </w:rPr>
              <w:t>6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.04.202</w:t>
            </w:r>
            <w:r w:rsidR="00182DA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182DA5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Улица Спортивная, магазин Калач</w:t>
            </w:r>
          </w:p>
        </w:tc>
        <w:tc>
          <w:tcPr>
            <w:tcW w:w="2551" w:type="dxa"/>
          </w:tcPr>
          <w:p w:rsidR="00D179F4" w:rsidRPr="00A05AA5" w:rsidRDefault="00D179F4" w:rsidP="00216389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  <w:r w:rsidR="00216389">
              <w:rPr>
                <w:rFonts w:ascii="Times New Roman" w:hAnsi="Times New Roman"/>
                <w:sz w:val="26"/>
                <w:szCs w:val="26"/>
              </w:rPr>
              <w:t>0: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00-1</w:t>
            </w:r>
            <w:r w:rsidR="00216389">
              <w:rPr>
                <w:rFonts w:ascii="Times New Roman" w:hAnsi="Times New Roman"/>
                <w:sz w:val="26"/>
                <w:szCs w:val="26"/>
              </w:rPr>
              <w:t>2: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216389" w:rsidRPr="00A05AA5" w:rsidTr="00A05AA5">
        <w:tc>
          <w:tcPr>
            <w:tcW w:w="1710" w:type="dxa"/>
          </w:tcPr>
          <w:p w:rsidR="00216389" w:rsidRPr="00A05AA5" w:rsidRDefault="00216389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26" w:type="dxa"/>
          </w:tcPr>
          <w:p w:rsidR="00216389" w:rsidRDefault="00216389" w:rsidP="00182D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216389" w:rsidRDefault="00216389" w:rsidP="00A05AA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5AA5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A05AA5">
              <w:rPr>
                <w:rFonts w:ascii="Times New Roman" w:hAnsi="Times New Roman"/>
                <w:sz w:val="26"/>
                <w:szCs w:val="26"/>
              </w:rPr>
              <w:t xml:space="preserve">. Краснолесный, </w:t>
            </w:r>
            <w:r>
              <w:rPr>
                <w:rFonts w:ascii="Times New Roman" w:hAnsi="Times New Roman"/>
                <w:sz w:val="26"/>
                <w:szCs w:val="26"/>
              </w:rPr>
              <w:t>п.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Водокачка</w:t>
            </w:r>
          </w:p>
        </w:tc>
        <w:tc>
          <w:tcPr>
            <w:tcW w:w="2551" w:type="dxa"/>
          </w:tcPr>
          <w:p w:rsidR="00216389" w:rsidRPr="00A05AA5" w:rsidRDefault="00216389" w:rsidP="00216389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</w:tbl>
    <w:p w:rsidR="0044545B" w:rsidRDefault="0044545B"/>
    <w:p w:rsidR="000E5FA7" w:rsidRDefault="000E5FA7"/>
    <w:p w:rsidR="002B2795" w:rsidRDefault="002B2795"/>
    <w:p w:rsidR="002B2795" w:rsidRDefault="002B2795"/>
    <w:p w:rsidR="000E5FA7" w:rsidRDefault="000E5FA7"/>
    <w:p w:rsidR="00955697" w:rsidRDefault="000619B0" w:rsidP="000E5FA7">
      <w:pPr>
        <w:jc w:val="center"/>
        <w:rPr>
          <w:rFonts w:ascii="Times New Roman" w:hAnsi="Times New Roman"/>
          <w:sz w:val="32"/>
          <w:szCs w:val="32"/>
        </w:rPr>
      </w:pPr>
      <w:r w:rsidRPr="000E5FA7">
        <w:rPr>
          <w:rFonts w:ascii="Times New Roman" w:hAnsi="Times New Roman"/>
          <w:sz w:val="32"/>
          <w:szCs w:val="32"/>
        </w:rPr>
        <w:t xml:space="preserve">Вакцинация против бешенства животных проводится на </w:t>
      </w:r>
      <w:r w:rsidRPr="000E5FA7">
        <w:rPr>
          <w:rFonts w:ascii="Times New Roman" w:hAnsi="Times New Roman"/>
          <w:b/>
          <w:i/>
          <w:sz w:val="32"/>
          <w:szCs w:val="32"/>
          <w:u w:val="single"/>
        </w:rPr>
        <w:t>безвозмездной основе</w:t>
      </w:r>
      <w:r w:rsidRPr="000E5FA7">
        <w:rPr>
          <w:rFonts w:ascii="Times New Roman" w:hAnsi="Times New Roman"/>
          <w:i/>
          <w:sz w:val="32"/>
          <w:szCs w:val="32"/>
        </w:rPr>
        <w:t xml:space="preserve"> </w:t>
      </w:r>
      <w:r w:rsidRPr="000E5FA7">
        <w:rPr>
          <w:rFonts w:ascii="Times New Roman" w:hAnsi="Times New Roman"/>
          <w:sz w:val="32"/>
          <w:szCs w:val="32"/>
        </w:rPr>
        <w:t>в государственных ветеринарных клиниках городского округа город Воронеж по следующим адресам:</w:t>
      </w:r>
    </w:p>
    <w:p w:rsidR="000E5FA7" w:rsidRPr="000E5FA7" w:rsidRDefault="000E5FA7" w:rsidP="000E5FA7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94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9"/>
        <w:gridCol w:w="6833"/>
      </w:tblGrid>
      <w:tr w:rsidR="000619B0" w:rsidRPr="00A05AA5" w:rsidTr="000619B0">
        <w:trPr>
          <w:trHeight w:val="2643"/>
          <w:tblCellSpacing w:w="15" w:type="dxa"/>
        </w:trPr>
        <w:tc>
          <w:tcPr>
            <w:tcW w:w="2158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Pr="000619B0" w:rsidRDefault="000619B0" w:rsidP="000619B0">
            <w:pPr>
              <w:spacing w:after="24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0619B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Правобережная ветеринарная лечебница</w:t>
            </w:r>
          </w:p>
        </w:tc>
        <w:tc>
          <w:tcPr>
            <w:tcW w:w="718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Default="000619B0" w:rsidP="000619B0">
            <w:pPr>
              <w:spacing w:after="24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ул. 20 лет ВЛКСМ, 50.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253-07-53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vrnvetp@yandex.ru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Зона обслуживания: частного сектор, Ленинский район, Центральный район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Заведующий: кандидат ветеринарных наук Макеев Н.Г.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с 8:00 до 19:00 Дежурство: суббота, воскресенье и праздничные дни с 9:00 до 14:00</w:t>
            </w:r>
          </w:p>
          <w:p w:rsidR="000E5FA7" w:rsidRDefault="000E5FA7" w:rsidP="000619B0">
            <w:pPr>
              <w:spacing w:after="24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  <w:p w:rsidR="000E5FA7" w:rsidRDefault="000E5FA7" w:rsidP="000619B0">
            <w:pPr>
              <w:spacing w:after="24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  <w:p w:rsidR="000E5FA7" w:rsidRPr="000619B0" w:rsidRDefault="000E5FA7" w:rsidP="000619B0">
            <w:pPr>
              <w:spacing w:after="24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  <w:tr w:rsidR="000619B0" w:rsidRPr="00A05AA5" w:rsidTr="000619B0">
        <w:trPr>
          <w:tblCellSpacing w:w="15" w:type="dxa"/>
        </w:trPr>
        <w:tc>
          <w:tcPr>
            <w:tcW w:w="2158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Pr="000619B0" w:rsidRDefault="000619B0" w:rsidP="000619B0">
            <w:pPr>
              <w:spacing w:after="24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0619B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Левобережная ветеринарная лечебница</w:t>
            </w:r>
          </w:p>
        </w:tc>
        <w:tc>
          <w:tcPr>
            <w:tcW w:w="718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Default="000619B0" w:rsidP="000619B0">
            <w:pPr>
              <w:spacing w:after="24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ул. Серафимовича, 26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226-37-81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vrnvetl@yandex.ru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Зона обслуживания: Левобережный район, Алексеевские сады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Заведующий: кандидат ветеринарных наук Азаров Ю.В.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с 8:00 до 19:00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Дежурство: суббота, воскресенье и праздничные дни с 9:00 до 14:00</w:t>
            </w:r>
          </w:p>
          <w:p w:rsidR="000619B0" w:rsidRPr="000619B0" w:rsidRDefault="000619B0" w:rsidP="000619B0">
            <w:pPr>
              <w:spacing w:after="24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  <w:tr w:rsidR="000619B0" w:rsidRPr="00A05AA5" w:rsidTr="000619B0">
        <w:trPr>
          <w:tblCellSpacing w:w="15" w:type="dxa"/>
        </w:trPr>
        <w:tc>
          <w:tcPr>
            <w:tcW w:w="2158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Default="000619B0" w:rsidP="000619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</w:p>
          <w:p w:rsidR="000619B0" w:rsidRPr="000619B0" w:rsidRDefault="000619B0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0619B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Коминтерновский ветеринарный участок</w:t>
            </w:r>
          </w:p>
        </w:tc>
        <w:tc>
          <w:tcPr>
            <w:tcW w:w="718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Default="000619B0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  <w:p w:rsidR="000619B0" w:rsidRPr="000619B0" w:rsidRDefault="000619B0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пер. Ракетный, 1 (ост. «Центральный Автовокзал»)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246-14-04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Зона обслуживания: Коминтерновский район, с. Подгорное, с. Подклетное.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t xml:space="preserve">Заведующая: </w:t>
            </w:r>
            <w:proofErr w:type="spellStart"/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Шабунина</w:t>
            </w:r>
            <w:proofErr w:type="spellEnd"/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О.В.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с 9:00 до 17:00 выходные дни суббота, воскресенье</w:t>
            </w:r>
          </w:p>
        </w:tc>
      </w:tr>
      <w:tr w:rsidR="000619B0" w:rsidRPr="00A05AA5" w:rsidTr="000619B0">
        <w:trPr>
          <w:tblCellSpacing w:w="15" w:type="dxa"/>
        </w:trPr>
        <w:tc>
          <w:tcPr>
            <w:tcW w:w="2158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Pr="000619B0" w:rsidRDefault="000619B0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0619B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lastRenderedPageBreak/>
              <w:t>Советский район, ветеринарный участок</w:t>
            </w:r>
          </w:p>
        </w:tc>
        <w:tc>
          <w:tcPr>
            <w:tcW w:w="718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Pr="000619B0" w:rsidRDefault="000619B0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 ул. </w:t>
            </w:r>
            <w:proofErr w:type="spellStart"/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Пешестрелецкая</w:t>
            </w:r>
            <w:proofErr w:type="spellEnd"/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, 48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278-83-99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vrnvets@yandex.ru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Зона обслуживания: Советский район, пос. Придонской, Тепличный, с. 1 Мая, с.Подпольное, п.Тенистый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Заведующий: 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с 9:00 до 18:00, выходные дни суббота, воскресенье</w:t>
            </w:r>
          </w:p>
        </w:tc>
      </w:tr>
      <w:tr w:rsidR="000619B0" w:rsidRPr="00A05AA5" w:rsidTr="000619B0">
        <w:trPr>
          <w:tblCellSpacing w:w="15" w:type="dxa"/>
        </w:trPr>
        <w:tc>
          <w:tcPr>
            <w:tcW w:w="2158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Pr="000619B0" w:rsidRDefault="000619B0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0619B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0619B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Малышево</w:t>
            </w:r>
            <w:proofErr w:type="spellEnd"/>
            <w:r w:rsidRPr="000619B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, ветеринарный пункт</w:t>
            </w:r>
          </w:p>
        </w:tc>
        <w:tc>
          <w:tcPr>
            <w:tcW w:w="718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Pr="000619B0" w:rsidRDefault="000619B0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ул. Октябрьская, 32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240-50-74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 xml:space="preserve">Зона обслуживания: с. </w:t>
            </w:r>
            <w:proofErr w:type="spellStart"/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Малышево</w:t>
            </w:r>
            <w:proofErr w:type="spellEnd"/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, м/</w:t>
            </w:r>
            <w:proofErr w:type="spellStart"/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</w:t>
            </w:r>
            <w:proofErr w:type="spellEnd"/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Белые дома, пос. Шилово, </w:t>
            </w:r>
            <w:proofErr w:type="spellStart"/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Острогожские</w:t>
            </w:r>
            <w:proofErr w:type="spellEnd"/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сады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Заведующий: ветеринарный врач  Фролов Г.В.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с 9:00 до 17:00, выходные дни суббота, воскресенье</w:t>
            </w:r>
          </w:p>
        </w:tc>
      </w:tr>
      <w:tr w:rsidR="000619B0" w:rsidRPr="00A05AA5" w:rsidTr="000619B0">
        <w:trPr>
          <w:tblCellSpacing w:w="15" w:type="dxa"/>
        </w:trPr>
        <w:tc>
          <w:tcPr>
            <w:tcW w:w="2158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Pr="000619B0" w:rsidRDefault="000619B0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0619B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0619B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Масловка</w:t>
            </w:r>
            <w:proofErr w:type="spellEnd"/>
            <w:r w:rsidRPr="000619B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, ветеринарный участок</w:t>
            </w:r>
          </w:p>
        </w:tc>
        <w:tc>
          <w:tcPr>
            <w:tcW w:w="718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Pr="000619B0" w:rsidRDefault="000619B0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Лесхоз, ул. Оранжевая, 3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229-21-19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 xml:space="preserve">Зона обслуживания: с. </w:t>
            </w:r>
            <w:proofErr w:type="spellStart"/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Масловка</w:t>
            </w:r>
            <w:proofErr w:type="spellEnd"/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, пос. Лесхоза, с. Заречное, пос. Буденный, Сем. Выселки, с. </w:t>
            </w:r>
            <w:proofErr w:type="spellStart"/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Таврово</w:t>
            </w:r>
            <w:proofErr w:type="spellEnd"/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, с. Никольское-1;2, Гидроузел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Заведующий: 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с 8:00 до 17:00, выходные дни суббота, воскресенье</w:t>
            </w:r>
          </w:p>
        </w:tc>
      </w:tr>
      <w:tr w:rsidR="000619B0" w:rsidRPr="00A05AA5" w:rsidTr="000619B0">
        <w:trPr>
          <w:tblCellSpacing w:w="15" w:type="dxa"/>
        </w:trPr>
        <w:tc>
          <w:tcPr>
            <w:tcW w:w="2158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Pr="000619B0" w:rsidRDefault="000619B0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0619B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п. Отрожка, ветеринарный участок</w:t>
            </w:r>
          </w:p>
        </w:tc>
        <w:tc>
          <w:tcPr>
            <w:tcW w:w="718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Default="000619B0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 ул. </w:t>
            </w:r>
            <w:proofErr w:type="spellStart"/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Нариманова</w:t>
            </w:r>
            <w:proofErr w:type="spellEnd"/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, 21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265-57-81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 xml:space="preserve">Зона обслуживания: Железнодорожный район, пос. Отрожка, 10 кордонов </w:t>
            </w:r>
            <w:proofErr w:type="spellStart"/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Госзаказника</w:t>
            </w:r>
            <w:proofErr w:type="spellEnd"/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.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Заведующий: ветеринарный врач  </w:t>
            </w:r>
            <w:proofErr w:type="spellStart"/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Смольянов</w:t>
            </w:r>
            <w:proofErr w:type="spellEnd"/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С.А.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с 8:00 до 15:30, выходные дни суббота, воскресенье</w:t>
            </w:r>
          </w:p>
          <w:p w:rsidR="00D179F4" w:rsidRDefault="00D179F4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  <w:p w:rsidR="00D179F4" w:rsidRDefault="00D179F4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  <w:p w:rsidR="00D179F4" w:rsidRPr="000619B0" w:rsidRDefault="00D179F4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  <w:tr w:rsidR="000619B0" w:rsidRPr="00A05AA5" w:rsidTr="000619B0">
        <w:trPr>
          <w:tblCellSpacing w:w="15" w:type="dxa"/>
        </w:trPr>
        <w:tc>
          <w:tcPr>
            <w:tcW w:w="2158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Pr="000619B0" w:rsidRDefault="000619B0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0619B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п. Сомово, ветеринарный участок</w:t>
            </w:r>
          </w:p>
        </w:tc>
        <w:tc>
          <w:tcPr>
            <w:tcW w:w="718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Pr="000619B0" w:rsidRDefault="000619B0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ул. Белорусская, 2а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227-46-86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 xml:space="preserve">Зона обслуживания: микрорайоны: Сомово, Боровое, Репное, Полыновка, Лесхоз, Дубовка, кордоны </w:t>
            </w:r>
            <w:proofErr w:type="spellStart"/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ГосЗаказника</w:t>
            </w:r>
            <w:proofErr w:type="spellEnd"/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t>Заведующая: кандидат ветеринарных наук Воронина М.В.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с 8:00 до 15:00 выходные дни суббота, воскресенье</w:t>
            </w:r>
          </w:p>
        </w:tc>
      </w:tr>
      <w:tr w:rsidR="000619B0" w:rsidRPr="00A05AA5" w:rsidTr="000619B0">
        <w:trPr>
          <w:tblCellSpacing w:w="15" w:type="dxa"/>
        </w:trPr>
        <w:tc>
          <w:tcPr>
            <w:tcW w:w="2158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Pr="000619B0" w:rsidRDefault="000619B0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0619B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lastRenderedPageBreak/>
              <w:t>Краснолесный, ветеринарный участок</w:t>
            </w:r>
          </w:p>
        </w:tc>
        <w:tc>
          <w:tcPr>
            <w:tcW w:w="718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Pr="000619B0" w:rsidRDefault="000619B0" w:rsidP="00A6030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пос. Краснолесье, ул. </w:t>
            </w:r>
            <w:proofErr w:type="spellStart"/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, 12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8-960-</w:t>
            </w:r>
            <w:r w:rsidR="00A6030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110-74-55</w:t>
            </w:r>
            <w:r w:rsidR="00A6030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 xml:space="preserve">Зона обслуживания: </w:t>
            </w:r>
            <w:proofErr w:type="spellStart"/>
            <w:r w:rsidR="00A6030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Мкр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.Краснолес</w:t>
            </w:r>
            <w:r w:rsidR="00A6030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ный</w:t>
            </w:r>
            <w:proofErr w:type="spellEnd"/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, пос.Водокачка, Центральная усадьба и кордоны Биосферного заповедника.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Заведующая: Старикова К.А.</w:t>
            </w:r>
            <w:r w:rsidRPr="000619B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с 9:00 до 14:00, выходные дни воскресенье, понедельник.</w:t>
            </w:r>
          </w:p>
        </w:tc>
      </w:tr>
    </w:tbl>
    <w:p w:rsidR="00FC48F3" w:rsidRDefault="00FC48F3"/>
    <w:p w:rsidR="00FC48F3" w:rsidRPr="00D179F4" w:rsidRDefault="00011CF7" w:rsidP="00D179F4">
      <w:pPr>
        <w:spacing w:line="360" w:lineRule="auto"/>
        <w:rPr>
          <w:rFonts w:ascii="Times New Roman" w:hAnsi="Times New Roman"/>
          <w:sz w:val="28"/>
          <w:szCs w:val="28"/>
        </w:rPr>
      </w:pPr>
      <w:r w:rsidRPr="00D179F4">
        <w:rPr>
          <w:rFonts w:ascii="Times New Roman" w:hAnsi="Times New Roman"/>
          <w:sz w:val="28"/>
          <w:szCs w:val="28"/>
        </w:rPr>
        <w:t xml:space="preserve">Дополнительно сообщаем, что на территории городского округа город Воронеж, на период март 2023г, будет </w:t>
      </w:r>
      <w:r w:rsidR="00D179F4" w:rsidRPr="00D179F4">
        <w:rPr>
          <w:rFonts w:ascii="Times New Roman" w:hAnsi="Times New Roman"/>
          <w:sz w:val="28"/>
          <w:szCs w:val="28"/>
        </w:rPr>
        <w:t>производиться</w:t>
      </w:r>
      <w:r w:rsidRPr="00D179F4">
        <w:rPr>
          <w:rFonts w:ascii="Times New Roman" w:hAnsi="Times New Roman"/>
          <w:sz w:val="28"/>
          <w:szCs w:val="28"/>
        </w:rPr>
        <w:t xml:space="preserve"> раскладка вакцины в местах интенсивного обитания лисицы.  Всего планируется разложить 4400 доз</w:t>
      </w:r>
      <w:r w:rsidR="00FF24A8" w:rsidRPr="00D179F4">
        <w:rPr>
          <w:rFonts w:ascii="Times New Roman" w:hAnsi="Times New Roman"/>
          <w:sz w:val="28"/>
          <w:szCs w:val="28"/>
        </w:rPr>
        <w:t xml:space="preserve"> </w:t>
      </w:r>
      <w:r w:rsidRPr="00D179F4">
        <w:rPr>
          <w:rFonts w:ascii="Times New Roman" w:hAnsi="Times New Roman"/>
          <w:sz w:val="28"/>
          <w:szCs w:val="28"/>
        </w:rPr>
        <w:t xml:space="preserve">вакцины против бешенства диких плотоядных животных </w:t>
      </w:r>
      <w:r w:rsidR="00FF24A8" w:rsidRPr="00D179F4">
        <w:rPr>
          <w:rFonts w:ascii="Times New Roman" w:hAnsi="Times New Roman"/>
          <w:sz w:val="28"/>
          <w:szCs w:val="28"/>
        </w:rPr>
        <w:t>«</w:t>
      </w:r>
      <w:proofErr w:type="spellStart"/>
      <w:r w:rsidR="00FF24A8" w:rsidRPr="00D179F4">
        <w:rPr>
          <w:rFonts w:ascii="Times New Roman" w:hAnsi="Times New Roman"/>
          <w:sz w:val="28"/>
          <w:szCs w:val="28"/>
        </w:rPr>
        <w:t>Оралбивак</w:t>
      </w:r>
      <w:proofErr w:type="spellEnd"/>
      <w:r w:rsidR="00FF24A8" w:rsidRPr="00D179F4">
        <w:rPr>
          <w:rFonts w:ascii="Times New Roman" w:hAnsi="Times New Roman"/>
          <w:sz w:val="28"/>
          <w:szCs w:val="28"/>
        </w:rPr>
        <w:t>»</w:t>
      </w:r>
    </w:p>
    <w:sectPr w:rsidR="00FC48F3" w:rsidRPr="00D179F4" w:rsidSect="0044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8F3"/>
    <w:rsid w:val="00011CF7"/>
    <w:rsid w:val="00040FD8"/>
    <w:rsid w:val="000619B0"/>
    <w:rsid w:val="000978D0"/>
    <w:rsid w:val="000E5FA7"/>
    <w:rsid w:val="00125BE1"/>
    <w:rsid w:val="00164F22"/>
    <w:rsid w:val="00176310"/>
    <w:rsid w:val="00182DA5"/>
    <w:rsid w:val="001E06A7"/>
    <w:rsid w:val="00200835"/>
    <w:rsid w:val="00216389"/>
    <w:rsid w:val="00222606"/>
    <w:rsid w:val="00250EF9"/>
    <w:rsid w:val="00281F0E"/>
    <w:rsid w:val="002B2795"/>
    <w:rsid w:val="002F7249"/>
    <w:rsid w:val="00300100"/>
    <w:rsid w:val="00331EDA"/>
    <w:rsid w:val="00424528"/>
    <w:rsid w:val="0044545B"/>
    <w:rsid w:val="00453BA4"/>
    <w:rsid w:val="004968FD"/>
    <w:rsid w:val="00511988"/>
    <w:rsid w:val="005152E2"/>
    <w:rsid w:val="00516A63"/>
    <w:rsid w:val="00574E6C"/>
    <w:rsid w:val="00586CDC"/>
    <w:rsid w:val="005A04A6"/>
    <w:rsid w:val="005D0AFA"/>
    <w:rsid w:val="005D1322"/>
    <w:rsid w:val="005E55D0"/>
    <w:rsid w:val="00613C62"/>
    <w:rsid w:val="006170F4"/>
    <w:rsid w:val="00652937"/>
    <w:rsid w:val="00676563"/>
    <w:rsid w:val="0068698C"/>
    <w:rsid w:val="006871B8"/>
    <w:rsid w:val="00697A63"/>
    <w:rsid w:val="006A465D"/>
    <w:rsid w:val="006B2FED"/>
    <w:rsid w:val="006C62F4"/>
    <w:rsid w:val="006F4423"/>
    <w:rsid w:val="007640A0"/>
    <w:rsid w:val="007653C3"/>
    <w:rsid w:val="007879ED"/>
    <w:rsid w:val="007C2607"/>
    <w:rsid w:val="00821603"/>
    <w:rsid w:val="008657E9"/>
    <w:rsid w:val="008D798A"/>
    <w:rsid w:val="0090047E"/>
    <w:rsid w:val="00955697"/>
    <w:rsid w:val="009B55FF"/>
    <w:rsid w:val="00A05AA5"/>
    <w:rsid w:val="00A2236F"/>
    <w:rsid w:val="00A22869"/>
    <w:rsid w:val="00A3029A"/>
    <w:rsid w:val="00A60303"/>
    <w:rsid w:val="00A85C6F"/>
    <w:rsid w:val="00AC10E6"/>
    <w:rsid w:val="00AD218F"/>
    <w:rsid w:val="00B96ADA"/>
    <w:rsid w:val="00CB37E0"/>
    <w:rsid w:val="00CB3899"/>
    <w:rsid w:val="00CB5E9E"/>
    <w:rsid w:val="00D179F4"/>
    <w:rsid w:val="00D91CF1"/>
    <w:rsid w:val="00DF1BA2"/>
    <w:rsid w:val="00E90BDF"/>
    <w:rsid w:val="00EA0FF2"/>
    <w:rsid w:val="00F44336"/>
    <w:rsid w:val="00F77C19"/>
    <w:rsid w:val="00F8017C"/>
    <w:rsid w:val="00FA7947"/>
    <w:rsid w:val="00FC34ED"/>
    <w:rsid w:val="00FC48F3"/>
    <w:rsid w:val="00FD519B"/>
    <w:rsid w:val="00F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F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61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4B58-A28C-4E65-AE74-CDEA77EB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Инженер</cp:lastModifiedBy>
  <cp:revision>2</cp:revision>
  <cp:lastPrinted>2024-04-01T05:16:00Z</cp:lastPrinted>
  <dcterms:created xsi:type="dcterms:W3CDTF">2025-03-25T11:07:00Z</dcterms:created>
  <dcterms:modified xsi:type="dcterms:W3CDTF">2025-03-25T11:07:00Z</dcterms:modified>
</cp:coreProperties>
</file>